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567"/>
        <w:gridCol w:w="567"/>
        <w:gridCol w:w="567"/>
        <w:gridCol w:w="568"/>
        <w:gridCol w:w="568"/>
        <w:gridCol w:w="568"/>
        <w:gridCol w:w="568"/>
        <w:gridCol w:w="568"/>
        <w:gridCol w:w="569"/>
      </w:tblGrid>
      <w:tr w:rsidR="00F5403C" w:rsidRPr="00A007E3" w:rsidTr="00FE4DBD">
        <w:trPr>
          <w:trHeight w:val="640"/>
          <w:jc w:val="center"/>
        </w:trPr>
        <w:tc>
          <w:tcPr>
            <w:tcW w:w="5677" w:type="dxa"/>
            <w:gridSpan w:val="10"/>
            <w:vAlign w:val="center"/>
          </w:tcPr>
          <w:p w:rsidR="00F5403C" w:rsidRPr="00FE4DBD" w:rsidRDefault="008D77E4" w:rsidP="003F659A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pacing w:val="-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4"/>
                <w:szCs w:val="14"/>
              </w:rPr>
              <w:t>2022 AĞUSTOS YÖKDİL S</w:t>
            </w:r>
            <w:r w:rsidR="003F659A">
              <w:rPr>
                <w:rFonts w:asciiTheme="minorHAnsi" w:hAnsiTheme="minorHAnsi" w:cstheme="minorHAnsi"/>
                <w:b/>
                <w:spacing w:val="-6"/>
                <w:sz w:val="24"/>
                <w:szCs w:val="14"/>
              </w:rPr>
              <w:t>AĞLIK</w:t>
            </w:r>
            <w:r>
              <w:rPr>
                <w:rFonts w:asciiTheme="minorHAnsi" w:hAnsiTheme="minorHAnsi" w:cstheme="minorHAnsi"/>
                <w:b/>
                <w:spacing w:val="-6"/>
                <w:sz w:val="24"/>
                <w:szCs w:val="14"/>
              </w:rPr>
              <w:t xml:space="preserve"> </w:t>
            </w:r>
            <w:r w:rsidR="00F5403C" w:rsidRPr="00FE4DBD">
              <w:rPr>
                <w:rFonts w:asciiTheme="minorHAnsi" w:hAnsiTheme="minorHAnsi" w:cstheme="minorHAnsi"/>
                <w:b/>
                <w:spacing w:val="-6"/>
                <w:sz w:val="24"/>
                <w:szCs w:val="14"/>
              </w:rPr>
              <w:t>DENEME</w:t>
            </w:r>
            <w:r w:rsidR="00FE4DBD">
              <w:rPr>
                <w:rFonts w:asciiTheme="minorHAnsi" w:hAnsiTheme="minorHAnsi" w:cstheme="minorHAnsi"/>
                <w:b/>
                <w:spacing w:val="-6"/>
                <w:sz w:val="24"/>
                <w:szCs w:val="14"/>
              </w:rPr>
              <w:t xml:space="preserve"> </w:t>
            </w:r>
            <w:r w:rsidR="003F659A">
              <w:rPr>
                <w:rFonts w:asciiTheme="minorHAnsi" w:hAnsiTheme="minorHAnsi" w:cstheme="minorHAnsi"/>
                <w:b/>
                <w:spacing w:val="-6"/>
                <w:sz w:val="24"/>
                <w:szCs w:val="14"/>
              </w:rPr>
              <w:t xml:space="preserve">– 2 </w:t>
            </w:r>
            <w:r w:rsidR="00F5403C" w:rsidRPr="00FE4DBD">
              <w:rPr>
                <w:rFonts w:asciiTheme="minorHAnsi" w:hAnsiTheme="minorHAnsi" w:cstheme="minorHAnsi"/>
                <w:b/>
                <w:spacing w:val="-6"/>
                <w:sz w:val="24"/>
                <w:szCs w:val="14"/>
              </w:rPr>
              <w:t>CEVAP ANAHTARI</w:t>
            </w:r>
          </w:p>
        </w:tc>
      </w:tr>
      <w:tr w:rsidR="00F5403C" w:rsidRPr="00A007E3" w:rsidTr="00B6590F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3F659A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1. </w:t>
            </w:r>
            <w:r w:rsidR="008A0E00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3F659A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2.</w:t>
            </w:r>
            <w:r w:rsidR="007E352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.</w:t>
            </w:r>
            <w:r w:rsidR="00571BD9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  <w:r w:rsidR="008A0E00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3F659A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3. </w:t>
            </w:r>
            <w:r w:rsidR="008A0E00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4. </w:t>
            </w:r>
            <w:r w:rsidR="00FF43D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571BD9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5.</w:t>
            </w:r>
            <w:r w:rsidR="00571BD9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  <w:r w:rsidR="00FF43D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6.</w:t>
            </w:r>
            <w:r w:rsidR="003F659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  <w:r w:rsidR="008A0E00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7. </w:t>
            </w:r>
            <w:r w:rsidR="00FF43D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8.</w:t>
            </w:r>
            <w:r w:rsidR="00FF43D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B</w:t>
            </w: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9. </w:t>
            </w:r>
            <w:r w:rsidR="00FF43D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10. </w:t>
            </w:r>
            <w:r w:rsidR="00FF43D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</w:tr>
      <w:tr w:rsidR="00F5403C" w:rsidRPr="00A007E3" w:rsidTr="00B6590F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8D77E4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11. </w:t>
            </w:r>
            <w:r w:rsidR="00FF43D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8D77E4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12</w:t>
            </w:r>
            <w:r w:rsidR="00571BD9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. </w:t>
            </w:r>
            <w:r w:rsidR="00FF43D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8D77E4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13. </w:t>
            </w:r>
            <w:r w:rsidR="00FF43D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3555D9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14.</w:t>
            </w:r>
            <w:r w:rsidR="006F555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  <w:r w:rsidR="00FF43D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15. </w:t>
            </w:r>
            <w:r w:rsidR="00FF43D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16. </w:t>
            </w:r>
            <w:r w:rsidR="00FF43D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17. </w:t>
            </w:r>
            <w:r w:rsidR="00FF43D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18. </w:t>
            </w:r>
            <w:r w:rsidR="005F25B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3F659A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19. </w:t>
            </w:r>
            <w:r w:rsidR="005F25B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20. </w:t>
            </w:r>
            <w:r w:rsidR="005F25B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</w:tr>
      <w:tr w:rsidR="00F5403C" w:rsidRPr="00A007E3" w:rsidTr="00B6590F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21.</w:t>
            </w:r>
            <w:r w:rsidR="005F25B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3F659A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22.</w:t>
            </w:r>
            <w:r w:rsidR="003F659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  <w:r w:rsidR="005F25B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23. </w:t>
            </w:r>
            <w:r w:rsidR="005F25B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24. </w:t>
            </w:r>
            <w:r w:rsidR="005F25B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25. </w:t>
            </w:r>
            <w:r w:rsidR="005F25B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26. </w:t>
            </w:r>
            <w:r w:rsidR="005F25B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27.</w:t>
            </w:r>
            <w:r w:rsidR="005F25B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C</w:t>
            </w: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28. </w:t>
            </w:r>
            <w:r w:rsidR="005F25B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29. </w:t>
            </w:r>
            <w:r w:rsidR="005F25B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30. </w:t>
            </w:r>
            <w:r w:rsidR="005F25B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</w:tr>
      <w:tr w:rsidR="008D77E4" w:rsidRPr="00A007E3" w:rsidTr="00B6590F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31. </w:t>
            </w:r>
            <w:r w:rsidR="00AA3684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32. </w:t>
            </w:r>
            <w:r w:rsidR="00AA3684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33. </w:t>
            </w:r>
            <w:r w:rsidR="00AA3684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6F5555" w:rsidP="003F659A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34. </w:t>
            </w:r>
            <w:r w:rsidR="00AA3684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35. </w:t>
            </w:r>
            <w:r w:rsidR="00AA3684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36. </w:t>
            </w:r>
            <w:r w:rsidR="00AA3684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37. </w:t>
            </w:r>
            <w:r w:rsidR="00AA3684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38. </w:t>
            </w:r>
            <w:r w:rsidR="00AA3684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39. </w:t>
            </w:r>
            <w:r w:rsidR="00AA3684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40. </w:t>
            </w:r>
            <w:r w:rsidR="00AA3684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</w:tr>
      <w:tr w:rsidR="008D77E4" w:rsidRPr="00A007E3" w:rsidTr="00B6590F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41. </w:t>
            </w:r>
            <w:r w:rsidR="00AA3684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42. </w:t>
            </w:r>
            <w:r w:rsidR="00AA3684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43. </w:t>
            </w:r>
            <w:r w:rsidR="00AA3684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3F659A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44. </w:t>
            </w:r>
            <w:r w:rsidR="00AA3684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3F659A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45. </w:t>
            </w:r>
            <w:r w:rsidR="00AA3684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3F659A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46. </w:t>
            </w:r>
            <w:r w:rsidR="00AA3684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47. </w:t>
            </w:r>
            <w:r w:rsidR="00AA3684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48. </w:t>
            </w:r>
            <w:r w:rsidR="00AA3684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49. </w:t>
            </w:r>
            <w:r w:rsidR="00AA3684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50. </w:t>
            </w:r>
            <w:r w:rsidR="00AA3684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</w:tr>
      <w:tr w:rsidR="008D77E4" w:rsidRPr="00A007E3" w:rsidTr="00B6590F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E90DB8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51. </w:t>
            </w:r>
            <w:r w:rsidR="00AA3684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AA3684" w:rsidP="00E90DB8">
            <w:pPr>
              <w:spacing w:before="60" w:after="60" w:line="240" w:lineRule="auto"/>
              <w:ind w:right="-42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  </w:t>
            </w:r>
            <w:r w:rsidR="00E90DB8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52. </w:t>
            </w: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53. </w:t>
            </w:r>
            <w:r w:rsidR="003E74A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54. </w:t>
            </w:r>
            <w:r w:rsidR="003E74A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55. </w:t>
            </w:r>
            <w:r w:rsidR="003E74A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56. </w:t>
            </w:r>
            <w:r w:rsidR="003E74A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57. </w:t>
            </w:r>
            <w:r w:rsidR="003E74A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58. </w:t>
            </w:r>
            <w:r w:rsidR="003E74A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59. </w:t>
            </w:r>
            <w:r w:rsidR="003E74A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60. </w:t>
            </w:r>
            <w:r w:rsidR="003E74A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</w:tr>
      <w:tr w:rsidR="008D77E4" w:rsidRPr="00A007E3" w:rsidTr="00B6590F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8D77E4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61. </w:t>
            </w:r>
            <w:r w:rsidR="003E74A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62. </w:t>
            </w:r>
            <w:r w:rsidR="003E74A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63. </w:t>
            </w:r>
            <w:r w:rsidR="003E74A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64. </w:t>
            </w:r>
            <w:r w:rsidR="003E74A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65. </w:t>
            </w:r>
            <w:r w:rsidR="003E74A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66. </w:t>
            </w:r>
            <w:r w:rsidR="003E74A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67. </w:t>
            </w:r>
            <w:r w:rsidR="003E74A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68. </w:t>
            </w:r>
            <w:r w:rsidR="003E74A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69. </w:t>
            </w:r>
            <w:r w:rsidR="00011FA7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8D77E4" w:rsidRPr="00A007E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70. </w:t>
            </w:r>
            <w:r w:rsidR="00011FA7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</w:tr>
      <w:tr w:rsidR="00506B53" w:rsidRPr="00A007E3" w:rsidTr="00B6590F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71. </w:t>
            </w:r>
            <w:r w:rsidR="00011FA7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72. </w:t>
            </w:r>
            <w:r w:rsidR="00011FA7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73. </w:t>
            </w:r>
            <w:r w:rsidR="00011FA7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74. </w:t>
            </w:r>
            <w:r w:rsidR="00011FA7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75. </w:t>
            </w:r>
            <w:r w:rsidR="00011FA7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76. </w:t>
            </w:r>
            <w:r w:rsidR="00FF43D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77. </w:t>
            </w:r>
            <w:r w:rsidR="00FF43D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06B53" w:rsidRDefault="00506B53" w:rsidP="003F659A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78. </w:t>
            </w:r>
            <w:r w:rsidR="00FF43D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79. </w:t>
            </w:r>
            <w:r w:rsidR="00FF43D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80. </w:t>
            </w:r>
            <w:r w:rsidR="00FF43D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</w:tr>
    </w:tbl>
    <w:p w:rsidR="00F5403C" w:rsidRDefault="00F5403C" w:rsidP="00F5403C">
      <w:pPr>
        <w:rPr>
          <w:szCs w:val="14"/>
        </w:rPr>
        <w:sectPr w:rsidR="00F5403C" w:rsidSect="00F5403C">
          <w:headerReference w:type="default" r:id="rId7"/>
          <w:footerReference w:type="default" r:id="rId8"/>
          <w:type w:val="oddPage"/>
          <w:pgSz w:w="11057" w:h="15593" w:code="9"/>
          <w:pgMar w:top="709" w:right="851" w:bottom="709" w:left="851" w:header="709" w:footer="709" w:gutter="0"/>
          <w:cols w:space="709"/>
          <w:docGrid w:linePitch="360"/>
        </w:sectPr>
      </w:pPr>
    </w:p>
    <w:p w:rsidR="00140ECC" w:rsidRPr="00F5403C" w:rsidRDefault="00140ECC" w:rsidP="00F5403C">
      <w:pPr>
        <w:rPr>
          <w:szCs w:val="14"/>
        </w:rPr>
      </w:pPr>
    </w:p>
    <w:sectPr w:rsidR="00140ECC" w:rsidRPr="00F5403C" w:rsidSect="00F5403C">
      <w:type w:val="continuous"/>
      <w:pgSz w:w="11057" w:h="15593" w:code="9"/>
      <w:pgMar w:top="709" w:right="851" w:bottom="709" w:left="851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2DF" w:rsidRDefault="006572DF">
      <w:r>
        <w:separator/>
      </w:r>
    </w:p>
  </w:endnote>
  <w:endnote w:type="continuationSeparator" w:id="1">
    <w:p w:rsidR="006572DF" w:rsidRDefault="00657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CF" w:rsidRPr="00FC1240" w:rsidRDefault="005F4DC1" w:rsidP="003D1A0C">
    <w:pPr>
      <w:pBdr>
        <w:top w:val="double" w:sz="4" w:space="1" w:color="auto"/>
      </w:pBdr>
      <w:tabs>
        <w:tab w:val="center" w:pos="4676"/>
      </w:tabs>
      <w:spacing w:before="60" w:after="0" w:line="240" w:lineRule="auto"/>
      <w:ind w:right="-5"/>
      <w:rPr>
        <w:b/>
        <w:noProof/>
        <w:szCs w:val="32"/>
        <w:lang w:val="tr-TR" w:eastAsia="tr-TR"/>
      </w:rPr>
    </w:pPr>
    <w:r w:rsidRPr="005F4DC1"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66.5pt;margin-top:2.1pt;width:126pt;height:38pt;z-index:251657728" filled="f" stroked="f">
          <v:textbox style="mso-next-textbox:#_x0000_s1043">
            <w:txbxContent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b/>
                    <w:sz w:val="11"/>
                    <w:szCs w:val="11"/>
                    <w:u w:val="single"/>
                  </w:rPr>
                  <w:t>www.angoradil.com</w:t>
                </w:r>
                <w:r w:rsidRPr="00FC1240"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  <w:t xml:space="preserve"> </w:t>
                </w:r>
              </w:p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0"/>
                  </w:rPr>
                  <w:sym w:font="ZapfDingbats" w:char="F029"/>
                </w: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 xml:space="preserve"> 03122402546</w:t>
                </w:r>
              </w:p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>© Izinsiz çoğaltılamaz, dağıtılamaz.</w:t>
                </w:r>
              </w:p>
              <w:p w:rsidR="001473CF" w:rsidRPr="00FC1240" w:rsidRDefault="001473CF" w:rsidP="003D1A0C">
                <w:pPr>
                  <w:spacing w:line="100" w:lineRule="exact"/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 w:rsidR="00F5403C"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6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473CF">
      <w:rPr>
        <w:b/>
        <w:noProof/>
        <w:szCs w:val="32"/>
        <w:lang w:val="tr-TR" w:eastAsia="tr-TR"/>
      </w:rPr>
      <w:tab/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begin"/>
    </w:r>
    <w:r w:rsidR="001473CF" w:rsidRPr="00FC1240">
      <w:rPr>
        <w:rStyle w:val="SayfaNumaras"/>
        <w:rFonts w:ascii="Arial" w:hAnsi="Arial" w:cs="Arial"/>
        <w:position w:val="12"/>
        <w:sz w:val="14"/>
        <w:szCs w:val="14"/>
      </w:rPr>
      <w:instrText xml:space="preserve"> PAGE </w:instrTex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separate"/>
    </w:r>
    <w:r w:rsidR="00011FA7">
      <w:rPr>
        <w:rStyle w:val="SayfaNumaras"/>
        <w:rFonts w:ascii="Arial" w:hAnsi="Arial" w:cs="Arial"/>
        <w:noProof/>
        <w:position w:val="12"/>
        <w:sz w:val="14"/>
        <w:szCs w:val="14"/>
      </w:rPr>
      <w:t>1</w: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2DF" w:rsidRDefault="006572DF">
      <w:r>
        <w:separator/>
      </w:r>
    </w:p>
  </w:footnote>
  <w:footnote w:type="continuationSeparator" w:id="1">
    <w:p w:rsidR="006572DF" w:rsidRDefault="00657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CF" w:rsidRDefault="00F5403C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118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73CF" w:rsidRPr="00FC1240" w:rsidRDefault="005F4DC1" w:rsidP="003D1A0C">
    <w:pPr>
      <w:pBdr>
        <w:bottom w:val="double" w:sz="4" w:space="1" w:color="auto"/>
      </w:pBdr>
      <w:tabs>
        <w:tab w:val="left" w:pos="1306"/>
        <w:tab w:val="center" w:pos="4536"/>
        <w:tab w:val="right" w:pos="9360"/>
      </w:tabs>
      <w:spacing w:after="100" w:line="240" w:lineRule="auto"/>
      <w:rPr>
        <w:rFonts w:ascii="Arial" w:hAnsi="Arial" w:cs="Arial"/>
        <w:color w:val="000000"/>
        <w:sz w:val="14"/>
        <w:szCs w:val="14"/>
      </w:rPr>
    </w:pPr>
    <w:r w:rsidRPr="005F4DC1">
      <w:rPr>
        <w:b/>
        <w:noProof/>
        <w:szCs w:val="32"/>
        <w:lang w:val="tr-TR" w:eastAsia="tr-TR"/>
      </w:rPr>
      <w:pict>
        <v:group id="_x0000_s1204" style="position:absolute;margin-left:220.75pt;margin-top:16.6pt;width:26.9pt;height:643.45pt;z-index:251658752" coordorigin="5290,1445" coordsize="538,12869">
          <v:line id="_x0000_s1205" style="position:absolute" from="5524,1445" to="5524,14314" strokeweight=".25pt"/>
          <v:shapetype id="_x0000_t202" coordsize="21600,21600" o:spt="202" path="m,l,21600r21600,l21600,xe">
            <v:stroke joinstyle="miter"/>
            <v:path gradientshapeok="t" o:connecttype="rect"/>
          </v:shapetype>
          <v:shape id="_x0000_s1206" type="#_x0000_t202" style="position:absolute;left:5294;top:2422;width:509;height:935;mso-wrap-style:none" filled="f" stroked="f">
            <v:textbox style="mso-next-textbox:#_x0000_s1206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0650" cy="387350"/>
                        <wp:effectExtent l="19050" t="0" r="0" b="0"/>
                        <wp:docPr id="119" name="Resim 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1207" type="#_x0000_t202" style="position:absolute;left:5324;top:6167;width:499;height:935;mso-wrap-style:none" filled="f" stroked="f">
            <v:textbox style="mso-next-textbox:#_x0000_s1207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7950" cy="387350"/>
                        <wp:effectExtent l="19050" t="0" r="6350" b="0"/>
                        <wp:docPr id="120" name="Resim 2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1208" type="#_x0000_t202" style="position:absolute;left:5329;top:12489;width:499;height:935;mso-wrap-style:none" filled="f" stroked="f">
            <v:textbox style="mso-next-textbox:#_x0000_s1208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7950" cy="387350"/>
                        <wp:effectExtent l="19050" t="0" r="6350" b="0"/>
                        <wp:docPr id="121" name="Resim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1209" type="#_x0000_t202" style="position:absolute;left:5290;top:9150;width:509;height:935;mso-wrap-style:none" filled="f" stroked="f">
            <v:textbox style="mso-next-textbox:#_x0000_s1209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0650" cy="387350"/>
                        <wp:effectExtent l="19050" t="0" r="0" b="0"/>
                        <wp:docPr id="122" name="Resim 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  <w:r w:rsidR="00F5403C">
      <w:rPr>
        <w:noProof/>
        <w:lang w:val="tr-TR" w:eastAsia="tr-T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1485900</wp:posOffset>
          </wp:positionH>
          <wp:positionV relativeFrom="margin">
            <wp:posOffset>987425</wp:posOffset>
          </wp:positionV>
          <wp:extent cx="3070860" cy="5320665"/>
          <wp:effectExtent l="19050" t="0" r="0" b="0"/>
          <wp:wrapNone/>
          <wp:docPr id="12" name="Resi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9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532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73CF">
      <w:rPr>
        <w:rFonts w:ascii="Arial" w:hAnsi="Arial" w:cs="Arial"/>
        <w:sz w:val="14"/>
        <w:szCs w:val="14"/>
      </w:rPr>
      <w:tab/>
    </w:r>
    <w:r w:rsidR="001473CF" w:rsidRPr="00FC1240"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ECF"/>
    <w:multiLevelType w:val="hybridMultilevel"/>
    <w:tmpl w:val="A74C7B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D604F"/>
    <w:multiLevelType w:val="hybridMultilevel"/>
    <w:tmpl w:val="260857C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3BA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54C60"/>
    <w:multiLevelType w:val="hybridMultilevel"/>
    <w:tmpl w:val="36A6D95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D2709"/>
    <w:multiLevelType w:val="multilevel"/>
    <w:tmpl w:val="82F683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B002A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3F5361"/>
    <w:multiLevelType w:val="multilevel"/>
    <w:tmpl w:val="0F684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171F6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CD37F7"/>
    <w:multiLevelType w:val="hybridMultilevel"/>
    <w:tmpl w:val="827AFE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C018D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AF531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B2200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BB47EB"/>
    <w:multiLevelType w:val="hybridMultilevel"/>
    <w:tmpl w:val="7E3C27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392C91"/>
    <w:multiLevelType w:val="multilevel"/>
    <w:tmpl w:val="F4F279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632DA4"/>
    <w:multiLevelType w:val="multilevel"/>
    <w:tmpl w:val="FFFFFFFF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0C129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2077E5"/>
    <w:multiLevelType w:val="multilevel"/>
    <w:tmpl w:val="B01E1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5B288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26313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0C26AC"/>
    <w:multiLevelType w:val="multilevel"/>
    <w:tmpl w:val="784090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1D2188"/>
    <w:multiLevelType w:val="multilevel"/>
    <w:tmpl w:val="118440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5407F9"/>
    <w:multiLevelType w:val="hybridMultilevel"/>
    <w:tmpl w:val="08AE45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CB1F08"/>
    <w:multiLevelType w:val="hybridMultilevel"/>
    <w:tmpl w:val="44F037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240F28"/>
    <w:multiLevelType w:val="multilevel"/>
    <w:tmpl w:val="5C709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0D003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5E343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4F72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E024C3"/>
    <w:multiLevelType w:val="multilevel"/>
    <w:tmpl w:val="F11450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4E34BC"/>
    <w:multiLevelType w:val="hybridMultilevel"/>
    <w:tmpl w:val="B468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9738C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4347BB8"/>
    <w:multiLevelType w:val="multilevel"/>
    <w:tmpl w:val="FFFFFFFF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C87043"/>
    <w:multiLevelType w:val="multilevel"/>
    <w:tmpl w:val="EF704C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A74A13"/>
    <w:multiLevelType w:val="hybridMultilevel"/>
    <w:tmpl w:val="E1F8A8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E375F"/>
    <w:multiLevelType w:val="hybridMultilevel"/>
    <w:tmpl w:val="04CC77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5A43B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A27CCE"/>
    <w:multiLevelType w:val="hybridMultilevel"/>
    <w:tmpl w:val="9C1C74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16"/>
  </w:num>
  <w:num w:numId="5">
    <w:abstractNumId w:val="27"/>
  </w:num>
  <w:num w:numId="6">
    <w:abstractNumId w:val="4"/>
  </w:num>
  <w:num w:numId="7">
    <w:abstractNumId w:val="6"/>
  </w:num>
  <w:num w:numId="8">
    <w:abstractNumId w:val="19"/>
  </w:num>
  <w:num w:numId="9">
    <w:abstractNumId w:val="20"/>
  </w:num>
  <w:num w:numId="10">
    <w:abstractNumId w:val="26"/>
  </w:num>
  <w:num w:numId="11">
    <w:abstractNumId w:val="24"/>
  </w:num>
  <w:num w:numId="12">
    <w:abstractNumId w:val="14"/>
  </w:num>
  <w:num w:numId="13">
    <w:abstractNumId w:val="11"/>
  </w:num>
  <w:num w:numId="14">
    <w:abstractNumId w:val="29"/>
  </w:num>
  <w:num w:numId="15">
    <w:abstractNumId w:val="7"/>
  </w:num>
  <w:num w:numId="16">
    <w:abstractNumId w:val="15"/>
  </w:num>
  <w:num w:numId="17">
    <w:abstractNumId w:val="30"/>
  </w:num>
  <w:num w:numId="18">
    <w:abstractNumId w:val="10"/>
  </w:num>
  <w:num w:numId="19">
    <w:abstractNumId w:val="25"/>
  </w:num>
  <w:num w:numId="20">
    <w:abstractNumId w:val="2"/>
  </w:num>
  <w:num w:numId="21">
    <w:abstractNumId w:val="5"/>
  </w:num>
  <w:num w:numId="22">
    <w:abstractNumId w:val="9"/>
  </w:num>
  <w:num w:numId="23">
    <w:abstractNumId w:val="18"/>
  </w:num>
  <w:num w:numId="24">
    <w:abstractNumId w:val="34"/>
  </w:num>
  <w:num w:numId="25">
    <w:abstractNumId w:val="17"/>
  </w:num>
  <w:num w:numId="26">
    <w:abstractNumId w:val="28"/>
  </w:num>
  <w:num w:numId="27">
    <w:abstractNumId w:val="3"/>
  </w:num>
  <w:num w:numId="28">
    <w:abstractNumId w:val="8"/>
  </w:num>
  <w:num w:numId="29">
    <w:abstractNumId w:val="21"/>
  </w:num>
  <w:num w:numId="30">
    <w:abstractNumId w:val="12"/>
  </w:num>
  <w:num w:numId="31">
    <w:abstractNumId w:val="32"/>
  </w:num>
  <w:num w:numId="32">
    <w:abstractNumId w:val="33"/>
  </w:num>
  <w:num w:numId="33">
    <w:abstractNumId w:val="35"/>
  </w:num>
  <w:num w:numId="34">
    <w:abstractNumId w:val="22"/>
  </w:num>
  <w:num w:numId="35">
    <w:abstractNumId w:val="0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9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tDQzMze0NDMxMDO2NDJQ0lEKTi0uzszPAykwrAUAwBp6rCwAAAA="/>
  </w:docVars>
  <w:rsids>
    <w:rsidRoot w:val="00EF784C"/>
    <w:rsid w:val="00011FA7"/>
    <w:rsid w:val="00022393"/>
    <w:rsid w:val="0005234B"/>
    <w:rsid w:val="000971F5"/>
    <w:rsid w:val="000F117D"/>
    <w:rsid w:val="00112F48"/>
    <w:rsid w:val="00140ECC"/>
    <w:rsid w:val="001473CF"/>
    <w:rsid w:val="001D40ED"/>
    <w:rsid w:val="002230AD"/>
    <w:rsid w:val="00283A6C"/>
    <w:rsid w:val="00295D08"/>
    <w:rsid w:val="003126C9"/>
    <w:rsid w:val="003349F8"/>
    <w:rsid w:val="003555D9"/>
    <w:rsid w:val="0038205B"/>
    <w:rsid w:val="003933D5"/>
    <w:rsid w:val="003B3ABC"/>
    <w:rsid w:val="003D1A0C"/>
    <w:rsid w:val="003E0549"/>
    <w:rsid w:val="003E74A2"/>
    <w:rsid w:val="003F659A"/>
    <w:rsid w:val="00400949"/>
    <w:rsid w:val="00475A35"/>
    <w:rsid w:val="005054FF"/>
    <w:rsid w:val="00506B53"/>
    <w:rsid w:val="005546C7"/>
    <w:rsid w:val="00571BD9"/>
    <w:rsid w:val="005F25BE"/>
    <w:rsid w:val="005F4DC1"/>
    <w:rsid w:val="00602672"/>
    <w:rsid w:val="006228A6"/>
    <w:rsid w:val="00646BD9"/>
    <w:rsid w:val="00647141"/>
    <w:rsid w:val="006572DF"/>
    <w:rsid w:val="006E7BED"/>
    <w:rsid w:val="006F5555"/>
    <w:rsid w:val="007D3315"/>
    <w:rsid w:val="007E352E"/>
    <w:rsid w:val="00824B2D"/>
    <w:rsid w:val="008A0E00"/>
    <w:rsid w:val="008D68F3"/>
    <w:rsid w:val="008D77E4"/>
    <w:rsid w:val="0093246E"/>
    <w:rsid w:val="009473BD"/>
    <w:rsid w:val="00A007E3"/>
    <w:rsid w:val="00A547F2"/>
    <w:rsid w:val="00AA3684"/>
    <w:rsid w:val="00AE7D98"/>
    <w:rsid w:val="00B10E2D"/>
    <w:rsid w:val="00B6590F"/>
    <w:rsid w:val="00B84A91"/>
    <w:rsid w:val="00B9235B"/>
    <w:rsid w:val="00BD130A"/>
    <w:rsid w:val="00BE46A0"/>
    <w:rsid w:val="00C4256E"/>
    <w:rsid w:val="00C75582"/>
    <w:rsid w:val="00CE2EA0"/>
    <w:rsid w:val="00D163F7"/>
    <w:rsid w:val="00D3414A"/>
    <w:rsid w:val="00D43607"/>
    <w:rsid w:val="00DB0D7B"/>
    <w:rsid w:val="00DF4D4B"/>
    <w:rsid w:val="00E252B4"/>
    <w:rsid w:val="00E769A9"/>
    <w:rsid w:val="00E90DB8"/>
    <w:rsid w:val="00EB5277"/>
    <w:rsid w:val="00EC2A3F"/>
    <w:rsid w:val="00EF784C"/>
    <w:rsid w:val="00F266FF"/>
    <w:rsid w:val="00F47614"/>
    <w:rsid w:val="00F5403C"/>
    <w:rsid w:val="00F636AF"/>
    <w:rsid w:val="00FE4DBD"/>
    <w:rsid w:val="00FF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84C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112F48"/>
    <w:pPr>
      <w:keepNext/>
      <w:keepLines/>
      <w:spacing w:before="200" w:after="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F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locked/>
    <w:rsid w:val="00EF784C"/>
    <w:rPr>
      <w:rFonts w:ascii="Calibri" w:hAnsi="Calibri" w:cs="Calibri"/>
      <w:sz w:val="22"/>
      <w:szCs w:val="22"/>
      <w:lang w:val="en-US" w:eastAsia="en-US" w:bidi="ar-SA"/>
    </w:rPr>
  </w:style>
  <w:style w:type="character" w:styleId="Kpr">
    <w:name w:val="Hyperlink"/>
    <w:basedOn w:val="VarsaylanParagrafYazTipi"/>
    <w:rsid w:val="00EF784C"/>
    <w:rPr>
      <w:rFonts w:cs="Times New Roman"/>
      <w:color w:val="0000FF"/>
      <w:u w:val="single"/>
    </w:rPr>
  </w:style>
  <w:style w:type="paragraph" w:styleId="Altbilgi">
    <w:name w:val="footer"/>
    <w:basedOn w:val="Normal"/>
    <w:link w:val="AltbilgiChar"/>
    <w:rsid w:val="00EF784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EF784C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EF784C"/>
    <w:rPr>
      <w:rFonts w:cs="Times New Roman"/>
    </w:rPr>
  </w:style>
  <w:style w:type="paragraph" w:styleId="GvdeMetni">
    <w:name w:val="Body Text"/>
    <w:basedOn w:val="Normal"/>
    <w:link w:val="GvdeMetniChar"/>
    <w:rsid w:val="00EF78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17"/>
      <w:szCs w:val="20"/>
      <w:lang w:val="tr-TR" w:eastAsia="tr-TR"/>
    </w:rPr>
  </w:style>
  <w:style w:type="character" w:customStyle="1" w:styleId="GvdeMetniChar">
    <w:name w:val="Gövde Metni Char"/>
    <w:link w:val="GvdeMetni"/>
    <w:locked/>
    <w:rsid w:val="00EF784C"/>
    <w:rPr>
      <w:rFonts w:ascii="Arial" w:hAnsi="Arial"/>
      <w:sz w:val="17"/>
      <w:lang w:val="tr-TR" w:eastAsia="tr-TR" w:bidi="ar-SA"/>
    </w:rPr>
  </w:style>
  <w:style w:type="paragraph" w:styleId="BalonMetni">
    <w:name w:val="Balloon Text"/>
    <w:basedOn w:val="Normal"/>
    <w:link w:val="BalonMetniChar"/>
    <w:semiHidden/>
    <w:rsid w:val="00EF784C"/>
    <w:rPr>
      <w:rFonts w:ascii="Tahoma" w:hAnsi="Tahoma" w:cs="Tahoma"/>
      <w:sz w:val="16"/>
      <w:szCs w:val="16"/>
    </w:rPr>
  </w:style>
  <w:style w:type="character" w:customStyle="1" w:styleId="Gvdemetni0">
    <w:name w:val="Gövde metni_"/>
    <w:basedOn w:val="VarsaylanParagrafYazTipi"/>
    <w:link w:val="Gvdemetni1"/>
    <w:locked/>
    <w:rsid w:val="00112F48"/>
    <w:rPr>
      <w:rFonts w:ascii="Arial" w:hAnsi="Arial"/>
      <w:b/>
      <w:bCs/>
      <w:sz w:val="28"/>
      <w:szCs w:val="28"/>
      <w:shd w:val="clear" w:color="auto" w:fill="FFFFFF"/>
      <w:lang w:bidi="ar-SA"/>
    </w:rPr>
  </w:style>
  <w:style w:type="paragraph" w:customStyle="1" w:styleId="Gvdemetni1">
    <w:name w:val="Gövde metni"/>
    <w:basedOn w:val="Normal"/>
    <w:link w:val="Gvdemetni0"/>
    <w:rsid w:val="00112F48"/>
    <w:pPr>
      <w:widowControl w:val="0"/>
      <w:shd w:val="clear" w:color="auto" w:fill="FFFFFF"/>
      <w:spacing w:after="220" w:line="254" w:lineRule="auto"/>
    </w:pPr>
    <w:rPr>
      <w:rFonts w:ascii="Arial" w:hAnsi="Arial" w:cs="Times New Roman"/>
      <w:b/>
      <w:bCs/>
      <w:sz w:val="28"/>
      <w:szCs w:val="28"/>
      <w:shd w:val="clear" w:color="auto" w:fill="FFFFFF"/>
      <w:lang w:val="tr-TR" w:eastAsia="tr-TR"/>
    </w:rPr>
  </w:style>
  <w:style w:type="character" w:customStyle="1" w:styleId="AltbilgiChar">
    <w:name w:val="Altbilgi Char"/>
    <w:basedOn w:val="VarsaylanParagrafYazTipi"/>
    <w:link w:val="Altbilgi"/>
    <w:locked/>
    <w:rsid w:val="00112F48"/>
    <w:rPr>
      <w:rFonts w:ascii="Calibri" w:hAnsi="Calibri" w:cs="Calibri"/>
      <w:sz w:val="22"/>
      <w:szCs w:val="22"/>
      <w:lang w:val="en-US" w:eastAsia="en-US" w:bidi="ar-SA"/>
    </w:rPr>
  </w:style>
  <w:style w:type="character" w:customStyle="1" w:styleId="BalonMetniChar">
    <w:name w:val="Balon Metni Char"/>
    <w:basedOn w:val="VarsaylanParagrafYazTipi"/>
    <w:link w:val="BalonMetni"/>
    <w:semiHidden/>
    <w:locked/>
    <w:rsid w:val="00112F48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alk2Char">
    <w:name w:val="Başlık 2 Char"/>
    <w:basedOn w:val="VarsaylanParagrafYazTipi"/>
    <w:link w:val="Balk2"/>
    <w:locked/>
    <w:rsid w:val="00112F48"/>
    <w:rPr>
      <w:rFonts w:ascii="Cambria" w:hAnsi="Cambria"/>
      <w:b/>
      <w:bCs/>
      <w:color w:val="4F81BD"/>
      <w:sz w:val="26"/>
      <w:szCs w:val="26"/>
      <w:lang w:val="tr-TR" w:eastAsia="tr-T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 TURASAN</dc:creator>
  <cp:lastModifiedBy>user</cp:lastModifiedBy>
  <cp:revision>2</cp:revision>
  <cp:lastPrinted>2022-06-12T19:09:00Z</cp:lastPrinted>
  <dcterms:created xsi:type="dcterms:W3CDTF">2022-08-26T06:49:00Z</dcterms:created>
  <dcterms:modified xsi:type="dcterms:W3CDTF">2022-08-26T06:49:00Z</dcterms:modified>
</cp:coreProperties>
</file>